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4E2D" w14:textId="79DCAE6F" w:rsidR="0000223B" w:rsidRDefault="0000223B" w:rsidP="005F6E7C">
      <w:pPr>
        <w:ind w:firstLine="7797"/>
      </w:pPr>
      <w:r>
        <w:t>Załącznik 2</w:t>
      </w:r>
    </w:p>
    <w:p w14:paraId="01C0B3E8" w14:textId="77777777" w:rsidR="00505528" w:rsidRDefault="00505528" w:rsidP="00505528">
      <w:pPr>
        <w:tabs>
          <w:tab w:val="left" w:pos="3660"/>
        </w:tabs>
        <w:jc w:val="center"/>
        <w:rPr>
          <w:b/>
        </w:rPr>
      </w:pPr>
    </w:p>
    <w:p w14:paraId="31972910" w14:textId="58C27A69" w:rsidR="006C0F06" w:rsidRPr="00300FA3" w:rsidRDefault="006C0F06" w:rsidP="00505528">
      <w:pPr>
        <w:tabs>
          <w:tab w:val="left" w:pos="3660"/>
        </w:tabs>
        <w:jc w:val="center"/>
        <w:rPr>
          <w:b/>
          <w:sz w:val="28"/>
          <w:szCs w:val="28"/>
        </w:rPr>
      </w:pPr>
      <w:r w:rsidRPr="00300FA3">
        <w:rPr>
          <w:b/>
          <w:sz w:val="28"/>
          <w:szCs w:val="28"/>
        </w:rPr>
        <w:t>Oferta</w:t>
      </w:r>
    </w:p>
    <w:p w14:paraId="37DEF1A7" w14:textId="77777777" w:rsidR="00505528" w:rsidRPr="00505528" w:rsidRDefault="00505528" w:rsidP="00505528">
      <w:pPr>
        <w:tabs>
          <w:tab w:val="left" w:pos="3660"/>
        </w:tabs>
        <w:jc w:val="center"/>
        <w:rPr>
          <w:b/>
        </w:rPr>
      </w:pPr>
    </w:p>
    <w:p w14:paraId="0F0F06D5" w14:textId="77777777" w:rsidR="006C0F06" w:rsidRPr="00505528" w:rsidRDefault="006C0F06" w:rsidP="00505528">
      <w:pPr>
        <w:tabs>
          <w:tab w:val="left" w:leader="dot" w:pos="9923"/>
        </w:tabs>
        <w:rPr>
          <w:i/>
        </w:rPr>
      </w:pPr>
      <w:r w:rsidRPr="00505528">
        <w:rPr>
          <w:b/>
        </w:rPr>
        <w:t xml:space="preserve">Wykonawca: </w:t>
      </w:r>
      <w:r w:rsidRPr="00505528">
        <w:tab/>
      </w:r>
      <w:r w:rsidRPr="00505528">
        <w:br/>
      </w:r>
      <w:r w:rsidRPr="00505528">
        <w:rPr>
          <w:i/>
        </w:rPr>
        <w:t>(pełna nazwa/fi</w:t>
      </w:r>
      <w:r w:rsidRPr="00505528">
        <w:rPr>
          <w:b/>
          <w:i/>
        </w:rPr>
        <w:t>r</w:t>
      </w:r>
      <w:r w:rsidRPr="00505528">
        <w:rPr>
          <w:i/>
        </w:rPr>
        <w:t>ma, adres )</w:t>
      </w:r>
    </w:p>
    <w:p w14:paraId="4E85DFD0" w14:textId="77777777" w:rsidR="006C0F06" w:rsidRPr="00505528" w:rsidRDefault="006C0F06" w:rsidP="00505528">
      <w:pPr>
        <w:tabs>
          <w:tab w:val="left" w:leader="dot" w:pos="9923"/>
        </w:tabs>
        <w:rPr>
          <w:i/>
        </w:rPr>
      </w:pPr>
      <w:r w:rsidRPr="00505528">
        <w:rPr>
          <w:u w:val="single"/>
        </w:rPr>
        <w:t>reprezentowany przez:</w:t>
      </w:r>
      <w:r w:rsidRPr="00505528">
        <w:t xml:space="preserve"> </w:t>
      </w:r>
      <w:r w:rsidRPr="00505528">
        <w:tab/>
      </w:r>
      <w:r w:rsidRPr="00505528">
        <w:br/>
      </w:r>
      <w:r w:rsidRPr="00505528">
        <w:rPr>
          <w:i/>
        </w:rPr>
        <w:t>(imię, nazwisko, stanowisko/podstawa do reprezentacji)</w:t>
      </w:r>
    </w:p>
    <w:p w14:paraId="00E7FE84" w14:textId="6A914E92" w:rsidR="006C0F06" w:rsidRPr="00300FA3" w:rsidRDefault="006C0F06" w:rsidP="00505528">
      <w:pPr>
        <w:tabs>
          <w:tab w:val="left" w:leader="dot" w:pos="4536"/>
        </w:tabs>
        <w:ind w:right="1985"/>
        <w:rPr>
          <w:iCs/>
          <w:color w:val="000000"/>
          <w:lang w:val="en-PH"/>
        </w:rPr>
      </w:pPr>
      <w:r w:rsidRPr="00505528">
        <w:rPr>
          <w:color w:val="000000"/>
          <w:lang w:val="en-PH"/>
        </w:rPr>
        <w:t>NIP:</w:t>
      </w:r>
      <w:r w:rsidRPr="00505528">
        <w:rPr>
          <w:i/>
          <w:color w:val="000000"/>
          <w:lang w:val="en-PH"/>
        </w:rPr>
        <w:t xml:space="preserve"> </w:t>
      </w:r>
      <w:r w:rsidRPr="00505528">
        <w:rPr>
          <w:i/>
          <w:color w:val="000000"/>
          <w:lang w:val="en-PH"/>
        </w:rPr>
        <w:tab/>
      </w:r>
      <w:r w:rsidR="00300FA3">
        <w:rPr>
          <w:i/>
          <w:color w:val="000000"/>
          <w:lang w:val="en-PH"/>
        </w:rPr>
        <w:t>……………………………………………………………………………</w:t>
      </w:r>
    </w:p>
    <w:p w14:paraId="5F1BBA29" w14:textId="77777777" w:rsidR="006C0F06" w:rsidRPr="00505528" w:rsidRDefault="006C0F06" w:rsidP="00505528">
      <w:pPr>
        <w:tabs>
          <w:tab w:val="left" w:leader="dot" w:pos="9923"/>
        </w:tabs>
        <w:spacing w:after="120"/>
        <w:rPr>
          <w:lang w:val="en-US"/>
        </w:rPr>
      </w:pPr>
      <w:r w:rsidRPr="00505528">
        <w:rPr>
          <w:lang w:val="en-US"/>
        </w:rPr>
        <w:t xml:space="preserve">tel., fax, </w:t>
      </w:r>
      <w:proofErr w:type="spellStart"/>
      <w:r w:rsidRPr="00505528">
        <w:rPr>
          <w:lang w:val="en-US"/>
        </w:rPr>
        <w:t>adres</w:t>
      </w:r>
      <w:proofErr w:type="spellEnd"/>
      <w:r w:rsidRPr="00505528">
        <w:rPr>
          <w:lang w:val="en-US"/>
        </w:rPr>
        <w:t xml:space="preserve"> e-mail: </w:t>
      </w:r>
      <w:r w:rsidRPr="00505528">
        <w:rPr>
          <w:lang w:val="en-US"/>
        </w:rPr>
        <w:tab/>
      </w:r>
    </w:p>
    <w:p w14:paraId="2ED18E50" w14:textId="5C37817F" w:rsidR="006C0F06" w:rsidRDefault="006C0F06" w:rsidP="00300FA3">
      <w:pPr>
        <w:tabs>
          <w:tab w:val="left" w:pos="1680"/>
        </w:tabs>
      </w:pPr>
      <w:r w:rsidRPr="00505528">
        <w:t xml:space="preserve">W odpowiedzi na zaproszenie do składania ofert pod nazwą: </w:t>
      </w:r>
      <w:r w:rsidR="00300FA3">
        <w:t xml:space="preserve"> </w:t>
      </w:r>
      <w:r w:rsidR="0008361F" w:rsidRPr="00300FA3">
        <w:t>„Dostawa stolików z regulacją wysokości dla osób z niepełnosprawnościami do sal</w:t>
      </w:r>
      <w:r w:rsidR="0008361F" w:rsidRPr="00505528">
        <w:t xml:space="preserve"> wykładowych”</w:t>
      </w:r>
      <w:r w:rsidR="00505528">
        <w:t xml:space="preserve"> </w:t>
      </w:r>
      <w:r w:rsidR="005A18CB">
        <w:t>do obiektów</w:t>
      </w:r>
      <w:r w:rsidR="005A18CB" w:rsidRPr="00FD6E98">
        <w:t xml:space="preserve"> Wydziału Nauk o</w:t>
      </w:r>
      <w:r w:rsidR="00D26BD1">
        <w:t xml:space="preserve"> </w:t>
      </w:r>
      <w:r w:rsidR="005A18CB" w:rsidRPr="00FD6E98">
        <w:t>Żywności i Rybactwa ZUT w</w:t>
      </w:r>
      <w:r w:rsidR="00D26BD1">
        <w:t xml:space="preserve"> </w:t>
      </w:r>
      <w:r w:rsidR="005A18CB" w:rsidRPr="00FD6E98">
        <w:t>Szczecinie</w:t>
      </w:r>
      <w:r w:rsidR="00D26BD1">
        <w:t xml:space="preserve"> </w:t>
      </w:r>
      <w:r w:rsidR="002A249F">
        <w:t>(</w:t>
      </w:r>
      <w:r w:rsidR="002A249F">
        <w:t>WNoŻiR/804/2022</w:t>
      </w:r>
      <w:r w:rsidR="002A249F">
        <w:t>)</w:t>
      </w:r>
      <w:r w:rsidRPr="00D26BD1">
        <w:rPr>
          <w:b/>
        </w:rPr>
        <w:t>,</w:t>
      </w:r>
      <w:r w:rsidRPr="00505528">
        <w:t xml:space="preserve"> składamy niniejszą ofertę.</w:t>
      </w:r>
    </w:p>
    <w:p w14:paraId="0C06306E" w14:textId="77777777" w:rsidR="00300FA3" w:rsidRPr="00300FA3" w:rsidRDefault="00300FA3" w:rsidP="00300FA3">
      <w:pPr>
        <w:tabs>
          <w:tab w:val="left" w:pos="1680"/>
        </w:tabs>
      </w:pPr>
    </w:p>
    <w:p w14:paraId="384D5B4B" w14:textId="6183B31C" w:rsidR="006C0F06" w:rsidRPr="00505528" w:rsidRDefault="006C0F06" w:rsidP="00D26BD1">
      <w:pPr>
        <w:widowControl w:val="0"/>
        <w:numPr>
          <w:ilvl w:val="0"/>
          <w:numId w:val="9"/>
        </w:numPr>
        <w:tabs>
          <w:tab w:val="clear" w:pos="357"/>
          <w:tab w:val="clear" w:pos="709"/>
          <w:tab w:val="left" w:pos="360"/>
        </w:tabs>
        <w:spacing w:after="120"/>
        <w:ind w:right="559" w:hanging="357"/>
        <w:rPr>
          <w:b/>
        </w:rPr>
      </w:pPr>
      <w:r w:rsidRPr="00505528">
        <w:t>Oferujemy wykonanie zamówienia w pełnym rzeczowym zakresie, zgodnie z</w:t>
      </w:r>
      <w:r w:rsidR="002A249F">
        <w:t> </w:t>
      </w:r>
      <w:r w:rsidRPr="00505528">
        <w:t>opisem przedmiotu zamówienia wg poniższego:</w:t>
      </w:r>
    </w:p>
    <w:tbl>
      <w:tblPr>
        <w:tblW w:w="10476" w:type="dxa"/>
        <w:tblInd w:w="-27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92"/>
        <w:gridCol w:w="2694"/>
        <w:gridCol w:w="1559"/>
        <w:gridCol w:w="992"/>
        <w:gridCol w:w="978"/>
      </w:tblGrid>
      <w:tr w:rsidR="00300FA3" w:rsidRPr="00C45523" w14:paraId="03FDF5C0" w14:textId="77777777" w:rsidTr="001E53E5">
        <w:trPr>
          <w:trHeight w:val="403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B64F1" w14:textId="77777777" w:rsidR="00300FA3" w:rsidRPr="006C0F06" w:rsidRDefault="00300FA3" w:rsidP="00004DE5">
            <w:pPr>
              <w:spacing w:line="240" w:lineRule="auto"/>
              <w:jc w:val="center"/>
            </w:pPr>
            <w:r w:rsidRPr="006C0F06">
              <w:t>Lp.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C3475" w14:textId="77777777" w:rsidR="00300FA3" w:rsidRPr="006C0F06" w:rsidRDefault="00300FA3" w:rsidP="00004DE5">
            <w:pPr>
              <w:spacing w:line="240" w:lineRule="auto"/>
              <w:jc w:val="center"/>
            </w:pPr>
            <w:r w:rsidRPr="006C0F06"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57492" w14:textId="31771128" w:rsidR="00300FA3" w:rsidRPr="006C0F06" w:rsidRDefault="00300FA3" w:rsidP="00004DE5">
            <w:pPr>
              <w:spacing w:line="240" w:lineRule="auto"/>
              <w:jc w:val="center"/>
            </w:pPr>
            <w:r w:rsidRPr="006C0F06">
              <w:t>Ilość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11FC5" w14:textId="77777777" w:rsidR="00300FA3" w:rsidRPr="006C0F06" w:rsidRDefault="00300FA3" w:rsidP="00004DE5">
            <w:pPr>
              <w:spacing w:line="240" w:lineRule="auto"/>
              <w:jc w:val="center"/>
            </w:pPr>
            <w:r w:rsidRPr="006C0F06">
              <w:t>Zaoferowany produkt: producent, model</w:t>
            </w:r>
            <w:r>
              <w:t xml:space="preserve"> </w:t>
            </w:r>
            <w:r w:rsidRPr="006C0F06">
              <w:t>(lub numer katalogowy)</w:t>
            </w:r>
          </w:p>
          <w:p w14:paraId="0F25FFDA" w14:textId="48ECB836" w:rsidR="00300FA3" w:rsidRPr="006C0F06" w:rsidRDefault="00300FA3" w:rsidP="00300FA3">
            <w:pPr>
              <w:spacing w:line="240" w:lineRule="auto"/>
              <w:jc w:val="center"/>
            </w:pPr>
            <w:r>
              <w:rPr>
                <w:rFonts w:cs="Aria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4F682" w14:textId="77777777" w:rsidR="00300FA3" w:rsidRPr="006C0F06" w:rsidRDefault="00300FA3" w:rsidP="00004DE5">
            <w:pPr>
              <w:spacing w:line="240" w:lineRule="auto"/>
              <w:jc w:val="center"/>
            </w:pPr>
            <w:r w:rsidRPr="006C0F06">
              <w:t>Cena jedn.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A86C" w14:textId="77777777" w:rsidR="00300FA3" w:rsidRPr="006C0F06" w:rsidRDefault="00300FA3" w:rsidP="00004DE5">
            <w:pPr>
              <w:spacing w:line="240" w:lineRule="auto"/>
              <w:jc w:val="center"/>
            </w:pPr>
            <w:r w:rsidRPr="006C0F06">
              <w:t>Wartość brutto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3737" w14:textId="77777777" w:rsidR="00300FA3" w:rsidRPr="006C0F06" w:rsidRDefault="00300FA3" w:rsidP="00004DE5">
            <w:pPr>
              <w:spacing w:line="240" w:lineRule="auto"/>
              <w:jc w:val="center"/>
            </w:pPr>
            <w:r w:rsidRPr="006C0F06">
              <w:t>Stawka VAT</w:t>
            </w:r>
          </w:p>
        </w:tc>
      </w:tr>
      <w:tr w:rsidR="00300FA3" w:rsidRPr="00AA0A52" w14:paraId="12A32FE5" w14:textId="77777777" w:rsidTr="001E53E5">
        <w:trPr>
          <w:trHeight w:hRule="exact" w:val="63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10CF" w14:textId="77777777" w:rsidR="00300FA3" w:rsidRPr="006C0F06" w:rsidRDefault="00300FA3" w:rsidP="00004DE5">
            <w:pPr>
              <w:spacing w:line="240" w:lineRule="auto"/>
              <w:jc w:val="left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9C359" w14:textId="77777777" w:rsidR="00300FA3" w:rsidRDefault="00300FA3" w:rsidP="00004DE5">
            <w:pPr>
              <w:spacing w:line="240" w:lineRule="auto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7E169" w14:textId="44A35865" w:rsidR="00300FA3" w:rsidRDefault="00300FA3" w:rsidP="00004DE5">
            <w:pPr>
              <w:spacing w:line="240" w:lineRule="auto"/>
              <w:jc w:val="center"/>
            </w:pPr>
            <w:r>
              <w:t>[szt.]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F35D6" w14:textId="03992A0E" w:rsidR="00300FA3" w:rsidRPr="006C0F06" w:rsidRDefault="00300FA3" w:rsidP="00300FA3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3186" w14:textId="25987E60" w:rsidR="00300FA3" w:rsidRPr="006C0F06" w:rsidRDefault="00300FA3" w:rsidP="00300FA3">
            <w:pPr>
              <w:spacing w:line="240" w:lineRule="auto"/>
              <w:jc w:val="center"/>
            </w:pPr>
            <w:r>
              <w:t>[zł]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D944" w14:textId="39801D6A" w:rsidR="00300FA3" w:rsidRPr="006C0F06" w:rsidRDefault="00300FA3" w:rsidP="00300FA3">
            <w:pPr>
              <w:spacing w:line="240" w:lineRule="auto"/>
              <w:jc w:val="center"/>
            </w:pPr>
            <w:r>
              <w:t>[zł]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DBA5" w14:textId="0AE332AC" w:rsidR="00300FA3" w:rsidRPr="006C0F06" w:rsidRDefault="00300FA3" w:rsidP="00300FA3">
            <w:pPr>
              <w:spacing w:line="240" w:lineRule="auto"/>
              <w:jc w:val="center"/>
            </w:pPr>
          </w:p>
        </w:tc>
      </w:tr>
      <w:tr w:rsidR="00004DE5" w:rsidRPr="00AA0A52" w14:paraId="0F9FC29B" w14:textId="77777777" w:rsidTr="00004DE5">
        <w:trPr>
          <w:trHeight w:hRule="exact" w:val="6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8624" w14:textId="77777777" w:rsidR="006C0F06" w:rsidRPr="006C0F06" w:rsidRDefault="006C0F06" w:rsidP="00004DE5">
            <w:pPr>
              <w:spacing w:line="240" w:lineRule="auto"/>
              <w:jc w:val="left"/>
            </w:pPr>
            <w:r w:rsidRPr="006C0F06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BE02F" w14:textId="297C1024" w:rsidR="006C0F06" w:rsidRPr="00AA0A52" w:rsidRDefault="0008361F" w:rsidP="00004DE5">
            <w:pPr>
              <w:spacing w:line="240" w:lineRule="auto"/>
              <w:jc w:val="left"/>
            </w:pPr>
            <w:r>
              <w:t xml:space="preserve">Stolik </w:t>
            </w:r>
            <w:r w:rsidR="006C0F06" w:rsidRPr="00AA0A52">
              <w:t xml:space="preserve"> o wymiarach</w:t>
            </w:r>
          </w:p>
          <w:p w14:paraId="44441B07" w14:textId="77777777" w:rsidR="006C0F06" w:rsidRPr="00AA0A52" w:rsidRDefault="006C0F06" w:rsidP="00004DE5">
            <w:pPr>
              <w:spacing w:line="240" w:lineRule="auto"/>
              <w:jc w:val="left"/>
            </w:pPr>
            <w:r w:rsidRPr="00AA0A52">
              <w:t>-100 cm x 170 cm</w:t>
            </w:r>
          </w:p>
          <w:p w14:paraId="03CDBEFA" w14:textId="77777777" w:rsidR="006C0F06" w:rsidRPr="00AA0A52" w:rsidRDefault="006C0F06" w:rsidP="00004DE5">
            <w:pPr>
              <w:spacing w:line="240" w:lineRule="auto"/>
              <w:jc w:val="left"/>
            </w:pPr>
            <w:r w:rsidRPr="00AA0A52">
              <w:t xml:space="preserve">Adres dostawy: </w:t>
            </w:r>
            <w:proofErr w:type="spellStart"/>
            <w:r w:rsidRPr="00AA0A52">
              <w:t>WIMiM</w:t>
            </w:r>
            <w:proofErr w:type="spellEnd"/>
            <w:r w:rsidRPr="00AA0A52">
              <w:t xml:space="preserve"> al. Piastów 19, 70-310 Szczecin</w:t>
            </w:r>
          </w:p>
          <w:p w14:paraId="072431B9" w14:textId="77777777" w:rsidR="006C0F06" w:rsidRPr="006C0F06" w:rsidRDefault="006C0F06" w:rsidP="00004DE5">
            <w:pPr>
              <w:spacing w:line="240" w:lineRule="auto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442D4" w14:textId="7486B591" w:rsidR="006C0F06" w:rsidRPr="006C0F06" w:rsidRDefault="0008361F" w:rsidP="00004DE5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47078" w14:textId="77777777" w:rsidR="006C0F06" w:rsidRPr="006C0F06" w:rsidRDefault="006C0F06" w:rsidP="00004DE5">
            <w:pPr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B80F0" w14:textId="77777777" w:rsidR="006C0F06" w:rsidRPr="006C0F06" w:rsidRDefault="006C0F06" w:rsidP="00004DE5">
            <w:pPr>
              <w:spacing w:line="240" w:lineRule="auto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4CC1" w14:textId="77777777" w:rsidR="006C0F06" w:rsidRPr="006C0F06" w:rsidRDefault="006C0F06" w:rsidP="00004DE5">
            <w:pPr>
              <w:spacing w:line="240" w:lineRule="auto"/>
              <w:jc w:val="right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7297" w14:textId="77777777" w:rsidR="006C0F06" w:rsidRPr="006C0F06" w:rsidRDefault="006C0F06" w:rsidP="00004DE5">
            <w:pPr>
              <w:spacing w:line="240" w:lineRule="auto"/>
              <w:jc w:val="right"/>
            </w:pPr>
          </w:p>
        </w:tc>
      </w:tr>
      <w:tr w:rsidR="00004DE5" w:rsidRPr="00AA0A52" w14:paraId="7BA97CC9" w14:textId="77777777" w:rsidTr="00004DE5">
        <w:trPr>
          <w:trHeight w:val="374"/>
        </w:trPr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FD1435E" w14:textId="77777777" w:rsidR="00004DE5" w:rsidRPr="006C0F06" w:rsidRDefault="00004DE5" w:rsidP="00004DE5">
            <w:pPr>
              <w:spacing w:line="240" w:lineRule="auto"/>
              <w:rPr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23D79" w14:textId="77777777" w:rsidR="00004DE5" w:rsidRPr="006C0F06" w:rsidRDefault="00004DE5" w:rsidP="00004DE5">
            <w:pPr>
              <w:spacing w:line="240" w:lineRule="auto"/>
              <w:rPr>
                <w:szCs w:val="18"/>
              </w:rPr>
            </w:pPr>
            <w:r w:rsidRPr="006C0F06">
              <w:rPr>
                <w:szCs w:val="18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1A01" w14:textId="77777777" w:rsidR="00004DE5" w:rsidRPr="006C0F06" w:rsidRDefault="00004DE5" w:rsidP="00004DE5">
            <w:pPr>
              <w:spacing w:line="240" w:lineRule="auto"/>
              <w:rPr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F6B8A68" w14:textId="77777777" w:rsidR="00004DE5" w:rsidRPr="006C0F06" w:rsidRDefault="00004DE5" w:rsidP="00004DE5">
            <w:pPr>
              <w:spacing w:line="240" w:lineRule="auto"/>
              <w:rPr>
                <w:szCs w:val="18"/>
              </w:rPr>
            </w:pPr>
          </w:p>
        </w:tc>
      </w:tr>
    </w:tbl>
    <w:p w14:paraId="3DE058BA" w14:textId="77777777" w:rsidR="00300FA3" w:rsidRDefault="00300FA3" w:rsidP="00300FA3">
      <w:pPr>
        <w:ind w:left="360"/>
      </w:pPr>
    </w:p>
    <w:p w14:paraId="500CCBAC" w14:textId="77777777" w:rsidR="00300FA3" w:rsidRDefault="006C0F06" w:rsidP="00300FA3">
      <w:pPr>
        <w:numPr>
          <w:ilvl w:val="0"/>
          <w:numId w:val="9"/>
        </w:numPr>
      </w:pPr>
      <w:r w:rsidRPr="00AA0A52">
        <w:t>Zobowiązujemy się zrealizować dostawę zgodnie z opisem przedmiotu zamówienia.</w:t>
      </w:r>
    </w:p>
    <w:p w14:paraId="76480E3A" w14:textId="77777777" w:rsidR="00300FA3" w:rsidRDefault="006C0F06" w:rsidP="00300FA3">
      <w:pPr>
        <w:numPr>
          <w:ilvl w:val="0"/>
          <w:numId w:val="9"/>
        </w:numPr>
      </w:pPr>
      <w:r w:rsidRPr="00AA0A52">
        <w:t>Płatność: na podstawie faktury z 21 – dniowym terminem płatności.</w:t>
      </w:r>
    </w:p>
    <w:p w14:paraId="57206958" w14:textId="77777777" w:rsidR="00300FA3" w:rsidRDefault="006C0F06" w:rsidP="00300FA3">
      <w:pPr>
        <w:numPr>
          <w:ilvl w:val="0"/>
          <w:numId w:val="9"/>
        </w:numPr>
      </w:pPr>
      <w:r w:rsidRPr="00AA0A52">
        <w:t>Uważamy się za związanych ofertą przez 30 dni od upływu terminu składania ofert.</w:t>
      </w:r>
    </w:p>
    <w:p w14:paraId="0ED924DD" w14:textId="1963BF61" w:rsidR="00300FA3" w:rsidRDefault="006C0F06" w:rsidP="00300FA3">
      <w:pPr>
        <w:numPr>
          <w:ilvl w:val="0"/>
          <w:numId w:val="9"/>
        </w:numPr>
      </w:pPr>
      <w:r w:rsidRPr="00AA0A52">
        <w:lastRenderedPageBreak/>
        <w:t>Oświadczamy, że wypełniliśmy obowiązki informacyjne przewidziane w art. 13 lub art.</w:t>
      </w:r>
      <w:r w:rsidR="00300FA3">
        <w:t> </w:t>
      </w:r>
      <w:r w:rsidRPr="00AA0A52">
        <w:t>14 RODO</w:t>
      </w:r>
      <w:r w:rsidRPr="00AA0A52">
        <w:rPr>
          <w:rStyle w:val="Odwoanieprzypisudolnego"/>
          <w:rFonts w:ascii="Calibri" w:hAnsi="Calibri" w:cs="Calibri"/>
          <w:sz w:val="18"/>
          <w:szCs w:val="18"/>
        </w:rPr>
        <w:footnoteReference w:id="1"/>
      </w:r>
      <w:r w:rsidRPr="00AA0A52">
        <w:t xml:space="preserve"> wobec osób fizycznych, od których dane osobowe bezpośrednio lub pośrednio pozyskaliśmy w celu ubiegania się o udzielenie zamówienia publicznego w</w:t>
      </w:r>
      <w:r w:rsidR="00300FA3">
        <w:t> </w:t>
      </w:r>
      <w:r w:rsidRPr="00AA0A52">
        <w:t>niniejszym postępowaniu</w:t>
      </w:r>
      <w:r w:rsidRPr="00AA0A52">
        <w:rPr>
          <w:rStyle w:val="Odwoanieprzypisudolnego"/>
          <w:rFonts w:ascii="Calibri" w:hAnsi="Calibri" w:cs="Calibri"/>
          <w:sz w:val="18"/>
          <w:szCs w:val="18"/>
        </w:rPr>
        <w:footnoteReference w:id="2"/>
      </w:r>
      <w:r w:rsidRPr="00AA0A52">
        <w:t>.</w:t>
      </w:r>
    </w:p>
    <w:p w14:paraId="1A4DE137" w14:textId="2CC4A420" w:rsidR="006C0F06" w:rsidRPr="00300FA3" w:rsidRDefault="006C0F06" w:rsidP="00300FA3">
      <w:pPr>
        <w:numPr>
          <w:ilvl w:val="0"/>
          <w:numId w:val="9"/>
        </w:numPr>
      </w:pPr>
      <w:r w:rsidRPr="00300FA3">
        <w:rPr>
          <w:szCs w:val="16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(Dz. U. z 2022r. poz. 835).</w:t>
      </w:r>
    </w:p>
    <w:p w14:paraId="38C5C5D6" w14:textId="77777777" w:rsidR="006C0F06" w:rsidRPr="00AA0A52" w:rsidRDefault="006C0F06" w:rsidP="00300FA3">
      <w:pPr>
        <w:numPr>
          <w:ilvl w:val="0"/>
          <w:numId w:val="9"/>
        </w:numPr>
        <w:ind w:left="0"/>
      </w:pPr>
      <w:r w:rsidRPr="00AA0A52">
        <w:t>Załącznikami do niniejszego formularza stanowiącymi integralną część oferty są:</w:t>
      </w:r>
    </w:p>
    <w:p w14:paraId="164367D4" w14:textId="54C796CA" w:rsidR="006C0F06" w:rsidRDefault="00300FA3" w:rsidP="00300FA3">
      <w:pPr>
        <w:numPr>
          <w:ilvl w:val="0"/>
          <w:numId w:val="9"/>
        </w:numPr>
        <w:ind w:left="0"/>
      </w:pPr>
      <w:r>
        <w:t xml:space="preserve">Załącznik 3 </w:t>
      </w:r>
      <w:r w:rsidR="006C0F06" w:rsidRPr="00AA0A52">
        <w:t>- RODO</w:t>
      </w:r>
    </w:p>
    <w:p w14:paraId="4F8DF51A" w14:textId="54A87555" w:rsidR="00300FA3" w:rsidRDefault="00300FA3" w:rsidP="00300FA3"/>
    <w:p w14:paraId="5DAA1D43" w14:textId="623175F2" w:rsidR="00300FA3" w:rsidRDefault="00300FA3" w:rsidP="00300FA3"/>
    <w:p w14:paraId="1E86A041" w14:textId="2DBEA133" w:rsidR="00300FA3" w:rsidRDefault="00300FA3" w:rsidP="00300FA3"/>
    <w:p w14:paraId="053AF53A" w14:textId="41DE616D" w:rsidR="00300FA3" w:rsidRDefault="00300FA3" w:rsidP="00300FA3"/>
    <w:p w14:paraId="0B4C64A6" w14:textId="0CBDE3D0" w:rsidR="00300FA3" w:rsidRDefault="00300FA3" w:rsidP="00300FA3"/>
    <w:p w14:paraId="6BD95C2E" w14:textId="0CB244B4" w:rsidR="00300FA3" w:rsidRDefault="00300FA3" w:rsidP="00300FA3"/>
    <w:p w14:paraId="2E0267C3" w14:textId="77777777" w:rsidR="00300FA3" w:rsidRPr="00AA0A52" w:rsidRDefault="00300FA3" w:rsidP="00300FA3"/>
    <w:p w14:paraId="32F2F5A0" w14:textId="204E112C" w:rsidR="006C0F06" w:rsidRDefault="00300FA3" w:rsidP="00300FA3">
      <w:pPr>
        <w:ind w:firstLine="1416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……………………………………………………………………………….</w:t>
      </w:r>
    </w:p>
    <w:p w14:paraId="2DC5CB26" w14:textId="021A3EFE" w:rsidR="006C0F06" w:rsidRPr="00AA0A52" w:rsidRDefault="006C0F06" w:rsidP="00300FA3">
      <w:pPr>
        <w:jc w:val="right"/>
        <w:rPr>
          <w:sz w:val="16"/>
          <w:szCs w:val="16"/>
        </w:rPr>
      </w:pPr>
      <w:r w:rsidRPr="00AA0A52">
        <w:rPr>
          <w:sz w:val="16"/>
          <w:szCs w:val="16"/>
        </w:rPr>
        <w:t>(miejscowość i data)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AA0A52">
        <w:rPr>
          <w:sz w:val="16"/>
          <w:szCs w:val="16"/>
        </w:rPr>
        <w:t xml:space="preserve"> (podpis, pieczątka imienna osoby upoważnionej</w:t>
      </w:r>
      <w:r w:rsidR="00300FA3">
        <w:rPr>
          <w:sz w:val="16"/>
          <w:szCs w:val="16"/>
        </w:rPr>
        <w:t xml:space="preserve"> </w:t>
      </w:r>
      <w:r w:rsidRPr="00AA0A52">
        <w:rPr>
          <w:sz w:val="16"/>
          <w:szCs w:val="16"/>
        </w:rPr>
        <w:t>do składania oświadczeń woli w imieniu Wykonawcy</w:t>
      </w:r>
    </w:p>
    <w:p w14:paraId="5132FB38" w14:textId="77777777" w:rsidR="008F56B1" w:rsidRDefault="008F56B1" w:rsidP="00300FA3"/>
    <w:sectPr w:rsidR="008F56B1" w:rsidSect="00C215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558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91B2" w14:textId="77777777" w:rsidR="00061A28" w:rsidRDefault="00061A28" w:rsidP="007B3945">
      <w:pPr>
        <w:spacing w:line="240" w:lineRule="auto"/>
      </w:pPr>
      <w:r>
        <w:separator/>
      </w:r>
    </w:p>
  </w:endnote>
  <w:endnote w:type="continuationSeparator" w:id="0">
    <w:p w14:paraId="79C6CB7B" w14:textId="77777777" w:rsidR="00061A28" w:rsidRDefault="00061A28" w:rsidP="007B39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onet">
    <w:altName w:val="Mistral"/>
    <w:charset w:val="EE"/>
    <w:family w:val="script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D21B" w14:textId="77777777" w:rsidR="0047776C" w:rsidRDefault="00477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7C7F" w14:textId="77777777" w:rsidR="0047776C" w:rsidRDefault="004777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A746" w14:textId="62C21817" w:rsidR="0052726A" w:rsidRDefault="00000000" w:rsidP="0047776C">
    <w:pPr>
      <w:pStyle w:val="Stopka"/>
      <w:tabs>
        <w:tab w:val="clear" w:pos="9072"/>
        <w:tab w:val="right" w:pos="10348"/>
      </w:tabs>
      <w:ind w:left="-1417"/>
    </w:pPr>
    <w:r>
      <w:rPr>
        <w:noProof/>
        <w:lang w:eastAsia="pl-PL"/>
      </w:rPr>
      <w:pict w14:anchorId="04502C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2.8pt;height:119.4pt">
          <v:imagedata r:id="rId1" o:title="papier firmowyWNoŻiR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49A30" w14:textId="77777777" w:rsidR="00061A28" w:rsidRDefault="00061A28" w:rsidP="007B3945">
      <w:pPr>
        <w:spacing w:line="240" w:lineRule="auto"/>
      </w:pPr>
      <w:r>
        <w:separator/>
      </w:r>
    </w:p>
  </w:footnote>
  <w:footnote w:type="continuationSeparator" w:id="0">
    <w:p w14:paraId="358DD59D" w14:textId="77777777" w:rsidR="00061A28" w:rsidRDefault="00061A28" w:rsidP="007B3945">
      <w:pPr>
        <w:spacing w:line="240" w:lineRule="auto"/>
      </w:pPr>
      <w:r>
        <w:continuationSeparator/>
      </w:r>
    </w:p>
  </w:footnote>
  <w:footnote w:id="1">
    <w:p w14:paraId="180F4A59" w14:textId="77777777" w:rsidR="006C0F06" w:rsidRPr="007D792C" w:rsidRDefault="006C0F06" w:rsidP="006C0F06">
      <w:pPr>
        <w:pStyle w:val="Tekstprzypisudolnego"/>
        <w:spacing w:line="360" w:lineRule="aut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 Urz. UE L 119 z 04.05.2016, str. 1). </w:t>
      </w:r>
    </w:p>
  </w:footnote>
  <w:footnote w:id="2">
    <w:p w14:paraId="1DA3EE22" w14:textId="77777777" w:rsidR="006C0F06" w:rsidRDefault="006C0F06" w:rsidP="006C0F06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>
        <w:rPr>
          <w:rFonts w:ascii="Calibri" w:hAnsi="Calibri" w:cs="Calibri"/>
          <w:sz w:val="16"/>
          <w:szCs w:val="16"/>
        </w:rPr>
        <w:t>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57F1" w14:textId="77777777" w:rsidR="0047776C" w:rsidRDefault="00477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B909" w14:textId="77777777" w:rsidR="0047776C" w:rsidRDefault="00477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E94E" w14:textId="77777777" w:rsidR="0052726A" w:rsidRDefault="00000000">
    <w:pPr>
      <w:pStyle w:val="Nagwek"/>
    </w:pPr>
    <w:r>
      <w:rPr>
        <w:noProof/>
        <w:lang w:eastAsia="pl-PL"/>
      </w:rPr>
      <w:pict w14:anchorId="7E119A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6.4pt;height:124.2pt">
          <v:imagedata r:id="rId1" o:title="wnozir 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BF385440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bCs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1068B"/>
    <w:multiLevelType w:val="hybridMultilevel"/>
    <w:tmpl w:val="7B92F7B6"/>
    <w:lvl w:ilvl="0" w:tplc="1F149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F292C"/>
    <w:multiLevelType w:val="multilevel"/>
    <w:tmpl w:val="EFD43DAC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32012D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89"/>
        </w:tabs>
        <w:ind w:left="789" w:hanging="432"/>
      </w:pPr>
    </w:lvl>
    <w:lvl w:ilvl="2">
      <w:start w:val="1"/>
      <w:numFmt w:val="decimal"/>
      <w:lvlText w:val="%1.%2.%3."/>
      <w:lvlJc w:val="left"/>
      <w:pPr>
        <w:tabs>
          <w:tab w:val="num" w:pos="1221"/>
        </w:tabs>
        <w:ind w:left="1221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5" w:hanging="648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29" w:hanging="792"/>
      </w:pPr>
    </w:lvl>
    <w:lvl w:ilvl="5">
      <w:start w:val="1"/>
      <w:numFmt w:val="decimal"/>
      <w:lvlText w:val="%1.%2.%3.%4.%5.%6."/>
      <w:lvlJc w:val="left"/>
      <w:pPr>
        <w:tabs>
          <w:tab w:val="num" w:pos="2877"/>
        </w:tabs>
        <w:ind w:left="273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17" w:hanging="1440"/>
      </w:pPr>
    </w:lvl>
  </w:abstractNum>
  <w:abstractNum w:abstractNumId="4" w15:restartNumberingAfterBreak="0">
    <w:nsid w:val="20D70EF2"/>
    <w:multiLevelType w:val="hybridMultilevel"/>
    <w:tmpl w:val="0EBA5FCA"/>
    <w:lvl w:ilvl="0" w:tplc="1F149A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DD2D35"/>
    <w:multiLevelType w:val="hybridMultilevel"/>
    <w:tmpl w:val="0130F3F2"/>
    <w:lvl w:ilvl="0" w:tplc="1346D8EE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353A37EC"/>
    <w:multiLevelType w:val="hybridMultilevel"/>
    <w:tmpl w:val="4FD8A0AA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60153AF"/>
    <w:multiLevelType w:val="hybridMultilevel"/>
    <w:tmpl w:val="4F12C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B567B"/>
    <w:multiLevelType w:val="hybridMultilevel"/>
    <w:tmpl w:val="627A4D78"/>
    <w:lvl w:ilvl="0" w:tplc="F0383E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374023"/>
    <w:multiLevelType w:val="hybridMultilevel"/>
    <w:tmpl w:val="BA04D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AEAA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611A9"/>
    <w:multiLevelType w:val="hybridMultilevel"/>
    <w:tmpl w:val="BEA4498A"/>
    <w:lvl w:ilvl="0" w:tplc="C74C4212">
      <w:start w:val="1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57BF9"/>
    <w:multiLevelType w:val="hybridMultilevel"/>
    <w:tmpl w:val="972A945E"/>
    <w:lvl w:ilvl="0" w:tplc="1346D8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6942622">
    <w:abstractNumId w:val="9"/>
  </w:num>
  <w:num w:numId="2" w16cid:durableId="1006859910">
    <w:abstractNumId w:val="11"/>
  </w:num>
  <w:num w:numId="3" w16cid:durableId="472915455">
    <w:abstractNumId w:val="5"/>
  </w:num>
  <w:num w:numId="4" w16cid:durableId="1441215432">
    <w:abstractNumId w:val="8"/>
  </w:num>
  <w:num w:numId="5" w16cid:durableId="25178553">
    <w:abstractNumId w:val="10"/>
  </w:num>
  <w:num w:numId="6" w16cid:durableId="1028289305">
    <w:abstractNumId w:val="0"/>
  </w:num>
  <w:num w:numId="7" w16cid:durableId="1571428869">
    <w:abstractNumId w:val="4"/>
  </w:num>
  <w:num w:numId="8" w16cid:durableId="2100253324">
    <w:abstractNumId w:val="2"/>
  </w:num>
  <w:num w:numId="9" w16cid:durableId="382827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3202375">
    <w:abstractNumId w:val="6"/>
  </w:num>
  <w:num w:numId="11" w16cid:durableId="1916351044">
    <w:abstractNumId w:val="1"/>
  </w:num>
  <w:num w:numId="12" w16cid:durableId="7903966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945"/>
    <w:rsid w:val="0000223B"/>
    <w:rsid w:val="00004DE5"/>
    <w:rsid w:val="000115A2"/>
    <w:rsid w:val="00031FF8"/>
    <w:rsid w:val="00034C64"/>
    <w:rsid w:val="00042069"/>
    <w:rsid w:val="000463BD"/>
    <w:rsid w:val="00061A28"/>
    <w:rsid w:val="00070E70"/>
    <w:rsid w:val="00076974"/>
    <w:rsid w:val="0008361F"/>
    <w:rsid w:val="000E07F1"/>
    <w:rsid w:val="000E3F90"/>
    <w:rsid w:val="000E58C3"/>
    <w:rsid w:val="000F70EB"/>
    <w:rsid w:val="001369AB"/>
    <w:rsid w:val="0016155D"/>
    <w:rsid w:val="00166B1B"/>
    <w:rsid w:val="00172231"/>
    <w:rsid w:val="001801BF"/>
    <w:rsid w:val="00185523"/>
    <w:rsid w:val="001A1602"/>
    <w:rsid w:val="001D1F1E"/>
    <w:rsid w:val="001E6829"/>
    <w:rsid w:val="001E78E9"/>
    <w:rsid w:val="002004DE"/>
    <w:rsid w:val="00222489"/>
    <w:rsid w:val="00225F26"/>
    <w:rsid w:val="00267A99"/>
    <w:rsid w:val="00297E03"/>
    <w:rsid w:val="002A249F"/>
    <w:rsid w:val="002B7249"/>
    <w:rsid w:val="002C78FA"/>
    <w:rsid w:val="002D7AA0"/>
    <w:rsid w:val="002E03F8"/>
    <w:rsid w:val="002E2973"/>
    <w:rsid w:val="002F614B"/>
    <w:rsid w:val="00300B36"/>
    <w:rsid w:val="00300FA3"/>
    <w:rsid w:val="00303FEF"/>
    <w:rsid w:val="003434AC"/>
    <w:rsid w:val="00343664"/>
    <w:rsid w:val="003457A7"/>
    <w:rsid w:val="00357CA8"/>
    <w:rsid w:val="00362FE7"/>
    <w:rsid w:val="00390727"/>
    <w:rsid w:val="003937C7"/>
    <w:rsid w:val="0039523D"/>
    <w:rsid w:val="003C0562"/>
    <w:rsid w:val="003C3558"/>
    <w:rsid w:val="003C4A46"/>
    <w:rsid w:val="003D04AB"/>
    <w:rsid w:val="003D370E"/>
    <w:rsid w:val="003E0E11"/>
    <w:rsid w:val="004041DD"/>
    <w:rsid w:val="004075BC"/>
    <w:rsid w:val="00407A56"/>
    <w:rsid w:val="00420C06"/>
    <w:rsid w:val="004465F1"/>
    <w:rsid w:val="00470C3C"/>
    <w:rsid w:val="0047776C"/>
    <w:rsid w:val="00483C7A"/>
    <w:rsid w:val="004A137F"/>
    <w:rsid w:val="004B1690"/>
    <w:rsid w:val="004C0881"/>
    <w:rsid w:val="004C73E2"/>
    <w:rsid w:val="004D0387"/>
    <w:rsid w:val="004E198D"/>
    <w:rsid w:val="00505528"/>
    <w:rsid w:val="0051154B"/>
    <w:rsid w:val="00512FE6"/>
    <w:rsid w:val="0052726A"/>
    <w:rsid w:val="00531EE2"/>
    <w:rsid w:val="00553203"/>
    <w:rsid w:val="00556D48"/>
    <w:rsid w:val="00557883"/>
    <w:rsid w:val="005A0529"/>
    <w:rsid w:val="005A18CB"/>
    <w:rsid w:val="005B3352"/>
    <w:rsid w:val="005B59B0"/>
    <w:rsid w:val="005D0C22"/>
    <w:rsid w:val="005F6E7C"/>
    <w:rsid w:val="0061121F"/>
    <w:rsid w:val="006237A0"/>
    <w:rsid w:val="00624E48"/>
    <w:rsid w:val="00624FDC"/>
    <w:rsid w:val="00625035"/>
    <w:rsid w:val="00625F48"/>
    <w:rsid w:val="0063469F"/>
    <w:rsid w:val="00637CF9"/>
    <w:rsid w:val="00666143"/>
    <w:rsid w:val="006874BE"/>
    <w:rsid w:val="006C0F06"/>
    <w:rsid w:val="006D084F"/>
    <w:rsid w:val="006E40D3"/>
    <w:rsid w:val="00705733"/>
    <w:rsid w:val="00722EAC"/>
    <w:rsid w:val="00723665"/>
    <w:rsid w:val="0073522E"/>
    <w:rsid w:val="00745E86"/>
    <w:rsid w:val="00746660"/>
    <w:rsid w:val="007513EF"/>
    <w:rsid w:val="00766BC3"/>
    <w:rsid w:val="007730D1"/>
    <w:rsid w:val="0078765E"/>
    <w:rsid w:val="0079050A"/>
    <w:rsid w:val="007B3945"/>
    <w:rsid w:val="007C1DCB"/>
    <w:rsid w:val="007E1404"/>
    <w:rsid w:val="0081320B"/>
    <w:rsid w:val="00831D84"/>
    <w:rsid w:val="00850232"/>
    <w:rsid w:val="008574C3"/>
    <w:rsid w:val="00872158"/>
    <w:rsid w:val="00875462"/>
    <w:rsid w:val="008836F7"/>
    <w:rsid w:val="00886584"/>
    <w:rsid w:val="008A55DB"/>
    <w:rsid w:val="008C6FDC"/>
    <w:rsid w:val="008F343E"/>
    <w:rsid w:val="008F56B1"/>
    <w:rsid w:val="00903E17"/>
    <w:rsid w:val="0091280E"/>
    <w:rsid w:val="009145D5"/>
    <w:rsid w:val="00915C29"/>
    <w:rsid w:val="00941675"/>
    <w:rsid w:val="00942B7C"/>
    <w:rsid w:val="009479A2"/>
    <w:rsid w:val="0095777F"/>
    <w:rsid w:val="0097294A"/>
    <w:rsid w:val="00987950"/>
    <w:rsid w:val="009A210A"/>
    <w:rsid w:val="009A4AFB"/>
    <w:rsid w:val="009B062D"/>
    <w:rsid w:val="009B6236"/>
    <w:rsid w:val="009C5198"/>
    <w:rsid w:val="009D5962"/>
    <w:rsid w:val="009F35F1"/>
    <w:rsid w:val="00A05E57"/>
    <w:rsid w:val="00A1258D"/>
    <w:rsid w:val="00A15B79"/>
    <w:rsid w:val="00A201CF"/>
    <w:rsid w:val="00A24930"/>
    <w:rsid w:val="00A26116"/>
    <w:rsid w:val="00A31536"/>
    <w:rsid w:val="00A33713"/>
    <w:rsid w:val="00A4540A"/>
    <w:rsid w:val="00A57314"/>
    <w:rsid w:val="00A66555"/>
    <w:rsid w:val="00A80B12"/>
    <w:rsid w:val="00A81EC8"/>
    <w:rsid w:val="00A9232F"/>
    <w:rsid w:val="00AA55A6"/>
    <w:rsid w:val="00AB26A1"/>
    <w:rsid w:val="00AB28EF"/>
    <w:rsid w:val="00AB755A"/>
    <w:rsid w:val="00AE0939"/>
    <w:rsid w:val="00AF3D80"/>
    <w:rsid w:val="00AF3F59"/>
    <w:rsid w:val="00B02768"/>
    <w:rsid w:val="00B3253E"/>
    <w:rsid w:val="00B3512F"/>
    <w:rsid w:val="00B4131C"/>
    <w:rsid w:val="00B432EE"/>
    <w:rsid w:val="00B46AAD"/>
    <w:rsid w:val="00B53DB7"/>
    <w:rsid w:val="00B57227"/>
    <w:rsid w:val="00B6627D"/>
    <w:rsid w:val="00B73A0E"/>
    <w:rsid w:val="00BD6AFD"/>
    <w:rsid w:val="00BF50D1"/>
    <w:rsid w:val="00BF65C9"/>
    <w:rsid w:val="00C065B7"/>
    <w:rsid w:val="00C21518"/>
    <w:rsid w:val="00C22B55"/>
    <w:rsid w:val="00C26195"/>
    <w:rsid w:val="00C30A51"/>
    <w:rsid w:val="00C4678D"/>
    <w:rsid w:val="00C47645"/>
    <w:rsid w:val="00C5115F"/>
    <w:rsid w:val="00C813C3"/>
    <w:rsid w:val="00C970BC"/>
    <w:rsid w:val="00CD4D7E"/>
    <w:rsid w:val="00CF19E9"/>
    <w:rsid w:val="00D078C7"/>
    <w:rsid w:val="00D120B2"/>
    <w:rsid w:val="00D14375"/>
    <w:rsid w:val="00D14FD5"/>
    <w:rsid w:val="00D205B9"/>
    <w:rsid w:val="00D21E19"/>
    <w:rsid w:val="00D233C5"/>
    <w:rsid w:val="00D26BD1"/>
    <w:rsid w:val="00D37F9A"/>
    <w:rsid w:val="00D51D5B"/>
    <w:rsid w:val="00D72693"/>
    <w:rsid w:val="00D93453"/>
    <w:rsid w:val="00DC5CA0"/>
    <w:rsid w:val="00DD78DA"/>
    <w:rsid w:val="00DE569D"/>
    <w:rsid w:val="00DF078D"/>
    <w:rsid w:val="00DF6B68"/>
    <w:rsid w:val="00E008F0"/>
    <w:rsid w:val="00E06F39"/>
    <w:rsid w:val="00E13508"/>
    <w:rsid w:val="00E17B69"/>
    <w:rsid w:val="00E23061"/>
    <w:rsid w:val="00E26F4C"/>
    <w:rsid w:val="00E37AC5"/>
    <w:rsid w:val="00E44FBB"/>
    <w:rsid w:val="00E5052B"/>
    <w:rsid w:val="00E74C32"/>
    <w:rsid w:val="00E82908"/>
    <w:rsid w:val="00EB4A35"/>
    <w:rsid w:val="00EC413D"/>
    <w:rsid w:val="00ED00AF"/>
    <w:rsid w:val="00EF6330"/>
    <w:rsid w:val="00EF7D3E"/>
    <w:rsid w:val="00F14D0F"/>
    <w:rsid w:val="00F25C7B"/>
    <w:rsid w:val="00F4753B"/>
    <w:rsid w:val="00F55BE1"/>
    <w:rsid w:val="00F7040D"/>
    <w:rsid w:val="00F7228C"/>
    <w:rsid w:val="00F75041"/>
    <w:rsid w:val="00F80E23"/>
    <w:rsid w:val="00F84FFB"/>
    <w:rsid w:val="00F91EB5"/>
    <w:rsid w:val="00F9653F"/>
    <w:rsid w:val="00FA33E3"/>
    <w:rsid w:val="00FA34E7"/>
    <w:rsid w:val="00FA4AFE"/>
    <w:rsid w:val="00FC11E6"/>
    <w:rsid w:val="00F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E61B8"/>
  <w15:chartTrackingRefBased/>
  <w15:docId w15:val="{251E4152-8410-4098-A675-32B704C2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F9A"/>
    <w:pPr>
      <w:tabs>
        <w:tab w:val="left" w:pos="357"/>
        <w:tab w:val="left" w:pos="709"/>
      </w:tabs>
      <w:spacing w:line="36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AE0939"/>
    <w:pPr>
      <w:keepNext/>
      <w:spacing w:line="240" w:lineRule="auto"/>
      <w:ind w:left="5220"/>
      <w:outlineLvl w:val="0"/>
    </w:pPr>
    <w:rPr>
      <w:rFonts w:ascii="Coronet" w:eastAsia="Times New Roman" w:hAnsi="Coronet"/>
      <w:b/>
      <w:bCs/>
      <w:sz w:val="32"/>
      <w:lang w:eastAsia="pl-PL"/>
    </w:rPr>
  </w:style>
  <w:style w:type="paragraph" w:styleId="Nagwek3">
    <w:name w:val="heading 3"/>
    <w:basedOn w:val="Normalny"/>
    <w:next w:val="Normalny"/>
    <w:qFormat/>
    <w:rsid w:val="00AE0939"/>
    <w:pPr>
      <w:keepNext/>
      <w:spacing w:line="240" w:lineRule="auto"/>
      <w:ind w:left="3780"/>
      <w:outlineLvl w:val="2"/>
    </w:pPr>
    <w:rPr>
      <w:rFonts w:eastAsia="Times New Roman"/>
      <w:i/>
      <w:iCs/>
      <w:sz w:val="28"/>
      <w:lang w:eastAsia="pl-PL"/>
    </w:rPr>
  </w:style>
  <w:style w:type="paragraph" w:styleId="Nagwek5">
    <w:name w:val="heading 5"/>
    <w:basedOn w:val="Normalny"/>
    <w:next w:val="Normalny"/>
    <w:qFormat/>
    <w:rsid w:val="00AE0939"/>
    <w:pPr>
      <w:keepNext/>
      <w:jc w:val="center"/>
      <w:outlineLvl w:val="4"/>
    </w:pPr>
    <w:rPr>
      <w:rFonts w:eastAsia="Times New Roman"/>
      <w:b/>
      <w:bCs/>
      <w:i/>
      <w:iCs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B3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3945"/>
  </w:style>
  <w:style w:type="paragraph" w:styleId="Stopka">
    <w:name w:val="footer"/>
    <w:basedOn w:val="Normalny"/>
    <w:link w:val="StopkaZnak"/>
    <w:uiPriority w:val="99"/>
    <w:semiHidden/>
    <w:unhideWhenUsed/>
    <w:rsid w:val="007B3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3945"/>
  </w:style>
  <w:style w:type="paragraph" w:styleId="Tekstdymka">
    <w:name w:val="Balloon Text"/>
    <w:basedOn w:val="Normalny"/>
    <w:link w:val="TekstdymkaZnak"/>
    <w:uiPriority w:val="99"/>
    <w:semiHidden/>
    <w:unhideWhenUsed/>
    <w:rsid w:val="007B3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394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AE0939"/>
    <w:pPr>
      <w:spacing w:line="240" w:lineRule="auto"/>
      <w:ind w:firstLine="708"/>
    </w:pPr>
    <w:rPr>
      <w:rFonts w:ascii="Coronet" w:eastAsia="Times New Roman" w:hAnsi="Coronet"/>
      <w:sz w:val="32"/>
      <w:lang w:eastAsia="pl-PL"/>
    </w:rPr>
  </w:style>
  <w:style w:type="paragraph" w:styleId="Tekstpodstawowywcity2">
    <w:name w:val="Body Text Indent 2"/>
    <w:basedOn w:val="Normalny"/>
    <w:rsid w:val="00AE0939"/>
    <w:pPr>
      <w:spacing w:line="240" w:lineRule="auto"/>
      <w:ind w:firstLine="708"/>
    </w:pPr>
    <w:rPr>
      <w:rFonts w:ascii="Coronet" w:eastAsia="Times New Roman" w:hAnsi="Coronet"/>
      <w:sz w:val="36"/>
      <w:lang w:eastAsia="pl-PL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"/>
    <w:basedOn w:val="Normalny"/>
    <w:link w:val="AkapitzlistZnak"/>
    <w:uiPriority w:val="34"/>
    <w:qFormat/>
    <w:rsid w:val="00F14D0F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D205B9"/>
    <w:pPr>
      <w:spacing w:line="240" w:lineRule="auto"/>
    </w:pPr>
    <w:rPr>
      <w:rFonts w:eastAsia="Times New Roman"/>
      <w:lang w:eastAsia="pl-PL"/>
    </w:rPr>
  </w:style>
  <w:style w:type="paragraph" w:customStyle="1" w:styleId="Default">
    <w:name w:val="Default"/>
    <w:rsid w:val="00297E0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o2address">
    <w:name w:val="o2address"/>
    <w:rsid w:val="004C0881"/>
  </w:style>
  <w:style w:type="table" w:styleId="Tabela-Siatka">
    <w:name w:val="Table Grid"/>
    <w:basedOn w:val="Standardowy"/>
    <w:uiPriority w:val="59"/>
    <w:rsid w:val="00ED0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rsid w:val="006C0F06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0F06"/>
    <w:pPr>
      <w:tabs>
        <w:tab w:val="clear" w:pos="357"/>
        <w:tab w:val="clear" w:pos="709"/>
      </w:tabs>
      <w:spacing w:line="240" w:lineRule="auto"/>
      <w:jc w:val="left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6C0F06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Odwołanie przypisu dolnego2,Odwołanie przypisu dolnego1,Odwołanie przypisu1"/>
    <w:uiPriority w:val="99"/>
    <w:semiHidden/>
    <w:unhideWhenUsed/>
    <w:rsid w:val="006C0F06"/>
    <w:rPr>
      <w:vertAlign w:val="superscript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"/>
    <w:link w:val="Akapitzlist"/>
    <w:uiPriority w:val="34"/>
    <w:qFormat/>
    <w:rsid w:val="006C0F06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1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04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kwelyczko</dc:creator>
  <cp:keywords/>
  <cp:lastModifiedBy>Małgorzata Raczyńska</cp:lastModifiedBy>
  <cp:revision>14</cp:revision>
  <cp:lastPrinted>2014-10-15T12:29:00Z</cp:lastPrinted>
  <dcterms:created xsi:type="dcterms:W3CDTF">2022-08-21T12:02:00Z</dcterms:created>
  <dcterms:modified xsi:type="dcterms:W3CDTF">2022-08-21T12:48:00Z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2022-06-22T15:43:59Z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0395b8ae-c855-436e-9000-f85d157bbc1c</vt:lpwstr>
  </property>
  <property fmtid="{D5CDD505-2E9C-101B-9397-08002B2CF9AE}" pid="8" name="MSIP_Label_50945193-57ff-457d-9504-518e9bfb59a9_ContentBits">
    <vt:lpwstr>0</vt:lpwstr>
  </property>
</Properties>
</file>